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B605" w14:textId="77777777" w:rsidR="00BB0DE5" w:rsidRDefault="00980D66" w:rsidP="00BB0DE5">
      <w:pPr>
        <w:spacing w:after="0"/>
        <w:jc w:val="right"/>
        <w:rPr>
          <w:rFonts w:asciiTheme="minorHAnsi" w:eastAsia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DE5">
        <w:t>Al GAL VALLE D’AOSTA</w:t>
      </w:r>
    </w:p>
    <w:p w14:paraId="3E13B449" w14:textId="77777777" w:rsidR="00BB0DE5" w:rsidRDefault="00BB0DE5" w:rsidP="00BB0DE5">
      <w:pPr>
        <w:spacing w:after="0"/>
        <w:jc w:val="right"/>
      </w:pPr>
      <w:r>
        <w:t>P.zza E. Chanoux, 45</w:t>
      </w:r>
    </w:p>
    <w:p w14:paraId="14F81F87" w14:textId="77777777" w:rsidR="00BB0DE5" w:rsidRDefault="00BB0DE5" w:rsidP="00BB0DE5">
      <w:pPr>
        <w:spacing w:after="0"/>
        <w:jc w:val="right"/>
      </w:pPr>
      <w:r>
        <w:t>11100 Aosta</w:t>
      </w:r>
    </w:p>
    <w:p w14:paraId="47FD2FEF" w14:textId="0DDE2AB4" w:rsidR="00980D66" w:rsidRDefault="00980D66" w:rsidP="000937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B51276" w14:textId="77777777" w:rsidR="00047702" w:rsidRDefault="00047702" w:rsidP="00093762">
      <w:pPr>
        <w:spacing w:line="480" w:lineRule="auto"/>
        <w:jc w:val="both"/>
      </w:pPr>
    </w:p>
    <w:p w14:paraId="364DE2C9" w14:textId="7FDFB09F" w:rsidR="00980D66" w:rsidRPr="00047702" w:rsidRDefault="00047702" w:rsidP="00093762">
      <w:pPr>
        <w:spacing w:line="480" w:lineRule="auto"/>
        <w:jc w:val="both"/>
        <w:rPr>
          <w:b/>
          <w:bCs/>
        </w:rPr>
      </w:pPr>
      <w:r>
        <w:rPr>
          <w:b/>
          <w:bCs/>
        </w:rPr>
        <w:t>Oggetto: richiesta cambio beneficiario sottomisura 6.4.2.</w:t>
      </w:r>
    </w:p>
    <w:p w14:paraId="7496226A" w14:textId="38B71814" w:rsidR="00047702" w:rsidRDefault="00A07921" w:rsidP="00093762">
      <w:pPr>
        <w:spacing w:line="480" w:lineRule="auto"/>
        <w:jc w:val="both"/>
      </w:pPr>
      <w:r>
        <w:t>I</w:t>
      </w:r>
      <w:r w:rsidR="00980D66">
        <w:t>l sottoscritto</w:t>
      </w:r>
      <w:r w:rsidR="00093762">
        <w:t xml:space="preserve"> ___________________ </w:t>
      </w:r>
      <w:r w:rsidR="00980D66">
        <w:t xml:space="preserve">nato a </w:t>
      </w:r>
      <w:r w:rsidR="00093762">
        <w:t xml:space="preserve">____________________ </w:t>
      </w:r>
      <w:r w:rsidR="00980D66">
        <w:t xml:space="preserve">residente a </w:t>
      </w:r>
      <w:r w:rsidR="00093762">
        <w:t xml:space="preserve">_____________ </w:t>
      </w:r>
      <w:r w:rsidR="00980D66">
        <w:t>CF</w:t>
      </w:r>
      <w:r w:rsidR="00093762">
        <w:t xml:space="preserve"> _______________</w:t>
      </w:r>
      <w:r w:rsidR="00980D66">
        <w:t>, legale rappresentante della impresa / soc</w:t>
      </w:r>
      <w:r w:rsidR="00093762">
        <w:t>. ________________</w:t>
      </w:r>
      <w:r w:rsidR="00980D66">
        <w:t xml:space="preserve"> p. IVA n. </w:t>
      </w:r>
      <w:r w:rsidR="00093762">
        <w:t xml:space="preserve">____________________________ </w:t>
      </w:r>
      <w:r w:rsidR="00980D66">
        <w:t xml:space="preserve">chiede </w:t>
      </w:r>
      <w:r w:rsidR="00980D66" w:rsidRPr="00926606">
        <w:t>di poter subentrare</w:t>
      </w:r>
      <w:r>
        <w:t xml:space="preserve"> </w:t>
      </w:r>
      <w:r w:rsidR="00265C0F">
        <w:t>come beneficiario della domanda di sostegno n. _______</w:t>
      </w:r>
      <w:r w:rsidR="00980D66" w:rsidRPr="00926606">
        <w:t xml:space="preserve"> </w:t>
      </w:r>
      <w:r w:rsidR="00980D66">
        <w:t>presentata al Gal Valle d’Aosta nell’ambito del PSR 2014-2020 dal sig</w:t>
      </w:r>
      <w:r w:rsidR="00093762">
        <w:t>.</w:t>
      </w:r>
      <w:r w:rsidR="00980D66">
        <w:t xml:space="preserve"> </w:t>
      </w:r>
      <w:r w:rsidR="00093762">
        <w:t>____________</w:t>
      </w:r>
      <w:r w:rsidR="00047702">
        <w:t>_________.</w:t>
      </w:r>
    </w:p>
    <w:p w14:paraId="65129B08" w14:textId="15D27812" w:rsidR="00047702" w:rsidRPr="00047702" w:rsidRDefault="00980D66" w:rsidP="00047702">
      <w:pPr>
        <w:spacing w:after="0" w:line="480" w:lineRule="auto"/>
        <w:jc w:val="center"/>
        <w:rPr>
          <w:b/>
          <w:bCs/>
        </w:rPr>
      </w:pPr>
      <w:r w:rsidRPr="00047702">
        <w:rPr>
          <w:b/>
          <w:bCs/>
        </w:rPr>
        <w:t>Dichiara</w:t>
      </w:r>
    </w:p>
    <w:p w14:paraId="71BB7374" w14:textId="77777777" w:rsidR="00047702" w:rsidRDefault="00980D66" w:rsidP="00047702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t>di essere a conoscenza di tutti gli impegni, gli obblighi e le condizioni sottoscritti dal precedente beneficiario all’atto della presentazione della domanda di aiuto, di impegnarsi a rispettarli, per tutta la durata dei vincoli previsti;</w:t>
      </w:r>
    </w:p>
    <w:p w14:paraId="65020F7C" w14:textId="13F6FE5F" w:rsidR="00980D66" w:rsidRDefault="00980D66" w:rsidP="00047702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t>che rimarranno inalterati le finalità e gli obiettivi perseguiti così come descritti nel progetto approvato.</w:t>
      </w:r>
    </w:p>
    <w:p w14:paraId="1B18F96A" w14:textId="741F0ADD" w:rsidR="00980D66" w:rsidRDefault="00980D66" w:rsidP="00047702">
      <w:pPr>
        <w:spacing w:after="0" w:line="480" w:lineRule="auto"/>
        <w:jc w:val="both"/>
      </w:pPr>
      <w:r>
        <w:t>Si allega la seguente documentazione:</w:t>
      </w:r>
    </w:p>
    <w:p w14:paraId="28252A88" w14:textId="3D95CC45" w:rsidR="00980D66" w:rsidRDefault="00980D66" w:rsidP="00047702">
      <w:pPr>
        <w:numPr>
          <w:ilvl w:val="0"/>
          <w:numId w:val="1"/>
        </w:numPr>
        <w:spacing w:after="0" w:line="480" w:lineRule="auto"/>
        <w:jc w:val="both"/>
      </w:pPr>
      <w:r>
        <w:t>Partita IVA relativa all’attività finanziata</w:t>
      </w:r>
      <w:r w:rsidR="00047702">
        <w:t xml:space="preserve"> e visura camerale</w:t>
      </w:r>
      <w:r>
        <w:t>;</w:t>
      </w:r>
    </w:p>
    <w:p w14:paraId="34DD60C6" w14:textId="6E1255C2" w:rsidR="00980D66" w:rsidRDefault="00047702" w:rsidP="00047702">
      <w:pPr>
        <w:numPr>
          <w:ilvl w:val="0"/>
          <w:numId w:val="1"/>
        </w:numPr>
        <w:spacing w:after="0" w:line="480" w:lineRule="auto"/>
        <w:jc w:val="both"/>
      </w:pPr>
      <w:r>
        <w:t>d</w:t>
      </w:r>
      <w:r w:rsidR="00980D66">
        <w:t>ichiarazione rispetto alla propria condizione di micro impresa;</w:t>
      </w:r>
    </w:p>
    <w:p w14:paraId="2BD65CB4" w14:textId="78C09147" w:rsidR="00980D66" w:rsidRPr="00047702" w:rsidRDefault="00265C0F" w:rsidP="00047702">
      <w:pPr>
        <w:numPr>
          <w:ilvl w:val="0"/>
          <w:numId w:val="1"/>
        </w:numPr>
        <w:spacing w:after="0" w:line="480" w:lineRule="auto"/>
        <w:jc w:val="both"/>
      </w:pPr>
      <w:r w:rsidRPr="00047702">
        <w:rPr>
          <w:i/>
          <w:iCs/>
        </w:rPr>
        <w:t>in caso di società</w:t>
      </w:r>
      <w:r w:rsidRPr="00047702">
        <w:t xml:space="preserve"> </w:t>
      </w:r>
      <w:r w:rsidR="00047702" w:rsidRPr="00047702">
        <w:t>a</w:t>
      </w:r>
      <w:r w:rsidR="00B40772" w:rsidRPr="00047702">
        <w:t>tto di</w:t>
      </w:r>
      <w:r w:rsidR="00047702" w:rsidRPr="00047702">
        <w:t xml:space="preserve"> costituzione, comodato d’uso gratuito registrato o contratto d’affitto registrato sui beni immobili oggetto dell’intervento;</w:t>
      </w:r>
    </w:p>
    <w:p w14:paraId="59AF37E3" w14:textId="2DF1C645" w:rsidR="00980D66" w:rsidRDefault="00054AB3" w:rsidP="00047702">
      <w:pPr>
        <w:numPr>
          <w:ilvl w:val="0"/>
          <w:numId w:val="1"/>
        </w:numPr>
        <w:spacing w:after="0" w:line="480" w:lineRule="auto"/>
        <w:jc w:val="both"/>
      </w:pPr>
      <w:r>
        <w:t>c</w:t>
      </w:r>
      <w:r w:rsidR="00980D66">
        <w:t>opia di un documento di identità</w:t>
      </w:r>
      <w:r>
        <w:t>.</w:t>
      </w:r>
    </w:p>
    <w:p w14:paraId="31FFD8C8" w14:textId="0ACF6EB6" w:rsidR="00980D66" w:rsidRDefault="00980D66" w:rsidP="00047702">
      <w:pPr>
        <w:spacing w:after="0" w:line="480" w:lineRule="auto"/>
        <w:jc w:val="both"/>
      </w:pPr>
      <w:r>
        <w:t>Si dichiara inoltre che è stato perfezionato il fascicolo aziendale presso gli uffici dell’Assessorato Agricoltura e Risorse naturali</w:t>
      </w:r>
      <w:r w:rsidR="00265C0F">
        <w:t>.</w:t>
      </w:r>
    </w:p>
    <w:p w14:paraId="1B844274" w14:textId="3BF6153D" w:rsidR="00265C0F" w:rsidRDefault="00265C0F" w:rsidP="00047702">
      <w:pPr>
        <w:spacing w:after="0" w:line="480" w:lineRule="auto"/>
      </w:pPr>
    </w:p>
    <w:p w14:paraId="6A99885E" w14:textId="1A0C370E" w:rsidR="00265C0F" w:rsidRDefault="00265C0F" w:rsidP="00047702">
      <w:pPr>
        <w:spacing w:after="0" w:line="480" w:lineRule="auto"/>
      </w:pPr>
      <w:r>
        <w:t xml:space="preserve">Data 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sectPr w:rsidR="00265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06D"/>
    <w:multiLevelType w:val="hybridMultilevel"/>
    <w:tmpl w:val="BB02F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0C11"/>
    <w:multiLevelType w:val="hybridMultilevel"/>
    <w:tmpl w:val="39B0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66"/>
    <w:rsid w:val="00047702"/>
    <w:rsid w:val="00054AB3"/>
    <w:rsid w:val="00093762"/>
    <w:rsid w:val="00265C0F"/>
    <w:rsid w:val="00271521"/>
    <w:rsid w:val="007F6C4A"/>
    <w:rsid w:val="00926606"/>
    <w:rsid w:val="00980D66"/>
    <w:rsid w:val="00A07921"/>
    <w:rsid w:val="00B40772"/>
    <w:rsid w:val="00BB0DE5"/>
    <w:rsid w:val="00C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8B4"/>
  <w15:docId w15:val="{168CE5CD-A3CD-4785-832E-A198381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D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DEL FAVERO</dc:creator>
  <cp:lastModifiedBy>Antonella Musetti</cp:lastModifiedBy>
  <cp:revision>9</cp:revision>
  <dcterms:created xsi:type="dcterms:W3CDTF">2021-01-12T09:44:00Z</dcterms:created>
  <dcterms:modified xsi:type="dcterms:W3CDTF">2021-01-20T07:42:00Z</dcterms:modified>
</cp:coreProperties>
</file>